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0D" w:rsidRPr="00367F94" w:rsidRDefault="00E11689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65pt;margin-top:-65.6pt;width:145.15pt;height:117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A15EB8" w:rsidRDefault="00A15EB8">
                  <w:r>
                    <w:t>SEMPRE LEMBRAR O FORNECEDOR QUE SE TRATA DE DISPENSA DE LICITAÇÃO E QUE SERÁ CONTRATADO AQUELE QUE APR</w:t>
                  </w:r>
                  <w:r w:rsidR="00AE4919">
                    <w:t>E</w:t>
                  </w:r>
                  <w:r>
                    <w:t>SENTAR O MENOR PREÇO.</w:t>
                  </w:r>
                </w:p>
                <w:p w:rsidR="00F821AB" w:rsidRDefault="00A15EB8">
                  <w:r>
                    <w:t>O MENOR PREÇO.</w:t>
                  </w:r>
                </w:p>
              </w:txbxContent>
            </v:textbox>
          </v:shape>
        </w:pict>
      </w:r>
      <w:r w:rsidR="00DF010D" w:rsidRPr="0036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PROPOSTA DE PREÇOS E CONDIÇÕES</w:t>
      </w: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SOLICITANTE</w:t>
      </w:r>
    </w:p>
    <w:p w:rsidR="0055283A" w:rsidRDefault="0055283A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Justiça Federal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Primeiro Grau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MG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/Subseção Judiciária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</w:t>
      </w:r>
      <w:r w:rsidRPr="00367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XXX</w:t>
      </w:r>
    </w:p>
    <w:p w:rsidR="00DF010D" w:rsidRPr="00367F94" w:rsidRDefault="0055283A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010D"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(Endereço completo)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 05.452.786/0001-00</w:t>
      </w:r>
    </w:p>
    <w:p w:rsidR="00DF010D" w:rsidRPr="00367F94" w:rsidRDefault="002900C8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</w:t>
      </w:r>
      <w:r w:rsidR="00DF010D"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one: 3X-XXXX-XXXX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</w:t>
      </w:r>
      <w:proofErr w:type="gramEnd"/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6" w:history="1">
        <w:r w:rsidRPr="00367F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sesap.xxx@trf1.jus.br</w:t>
        </w:r>
      </w:hyperlink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Contato:</w:t>
      </w:r>
    </w:p>
    <w:p w:rsidR="00DF010D" w:rsidRPr="00367F94" w:rsidRDefault="00DF010D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010D" w:rsidRPr="00367F94" w:rsidRDefault="00352E18" w:rsidP="00D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PROPONENTE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</w:t>
      </w:r>
    </w:p>
    <w:p w:rsidR="00DF010D" w:rsidRPr="00367F94" w:rsidRDefault="002900C8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</w:t>
      </w:r>
      <w:r w:rsidR="00DF010D"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one: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</w:t>
      </w:r>
    </w:p>
    <w:p w:rsidR="00DF010D" w:rsidRPr="00367F94" w:rsidRDefault="00DF010D" w:rsidP="00DF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7F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Responsável pela proposta:</w:t>
      </w:r>
    </w:p>
    <w:p w:rsidR="00DF010D" w:rsidRDefault="00DF010D" w:rsidP="00DF01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010D" w:rsidRDefault="00DF010D" w:rsidP="00DF01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5"/>
        <w:gridCol w:w="742"/>
        <w:gridCol w:w="876"/>
        <w:gridCol w:w="3119"/>
        <w:gridCol w:w="1559"/>
        <w:gridCol w:w="1559"/>
        <w:gridCol w:w="1276"/>
      </w:tblGrid>
      <w:tr w:rsidR="00367F94" w:rsidRPr="00006778" w:rsidTr="008D4EAD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Quant.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Marca/Modelo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Preço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Preço Total</w:t>
            </w:r>
          </w:p>
        </w:tc>
      </w:tr>
      <w:tr w:rsidR="00367F94" w:rsidRPr="00006778" w:rsidTr="00C06DB7">
        <w:trPr>
          <w:trHeight w:val="8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  <w:r w:rsidR="008D4EAD"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Cadeira plástica na cor branca, sem braço, com capacidade para até 120 </w:t>
            </w:r>
            <w:proofErr w:type="gramStart"/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kg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94" w:rsidRPr="008F163C" w:rsidRDefault="00367F94" w:rsidP="0036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3C" w:rsidRPr="008F163C" w:rsidRDefault="008F163C" w:rsidP="008F1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  <w:t>Local de entrega/prestação dos serviços:</w:t>
            </w: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3C" w:rsidRPr="008F163C" w:rsidRDefault="008F163C" w:rsidP="001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da proposta:</w:t>
            </w: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3C" w:rsidRPr="008F163C" w:rsidRDefault="008F163C" w:rsidP="00FD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Validade da proposta (mínimo de 15 dias):</w:t>
            </w: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3C" w:rsidRPr="008F163C" w:rsidRDefault="008F163C" w:rsidP="001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Garantia do produto (mínima de X meses):</w:t>
            </w: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64" w:rsidRPr="008F163C" w:rsidRDefault="008F163C" w:rsidP="00C0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Prazo de entrega: X dias, a contar do recebimento da nota de empenho.</w:t>
            </w:r>
          </w:p>
        </w:tc>
      </w:tr>
      <w:tr w:rsidR="00C06DB7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B7" w:rsidRPr="008F163C" w:rsidRDefault="00C06DB7" w:rsidP="001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Tipo de nota fiscal a ser emitida:</w:t>
            </w: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63C" w:rsidRPr="008F163C" w:rsidRDefault="008F163C" w:rsidP="001C5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Banco/Agência/C/c:</w:t>
            </w:r>
          </w:p>
        </w:tc>
      </w:tr>
      <w:tr w:rsidR="008F163C" w:rsidRPr="00006778" w:rsidTr="00C06DB7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3C" w:rsidRPr="008F163C" w:rsidRDefault="008F163C" w:rsidP="008F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8F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pt-BR"/>
              </w:rPr>
              <w:t>OBS</w:t>
            </w:r>
            <w:r w:rsidRPr="008F163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val="single"/>
                <w:lang w:eastAsia="pt-BR"/>
              </w:rPr>
              <w:t>.:</w:t>
            </w:r>
            <w:r w:rsidRPr="008F163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t-BR"/>
              </w:rPr>
              <w:t xml:space="preserve"> no</w:t>
            </w:r>
            <w:r w:rsidRPr="008F1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preço apresentado estão incluídas todas as despesas inerentes, tais como impostos, taxas, frete, etc.</w:t>
            </w:r>
          </w:p>
        </w:tc>
      </w:tr>
    </w:tbl>
    <w:p w:rsidR="00DF010D" w:rsidRDefault="00DF010D" w:rsidP="00DF010D">
      <w:pPr>
        <w:spacing w:after="0" w:line="240" w:lineRule="auto"/>
        <w:rPr>
          <w:sz w:val="24"/>
          <w:szCs w:val="24"/>
        </w:rPr>
      </w:pPr>
    </w:p>
    <w:p w:rsidR="00352E18" w:rsidRDefault="00352E18" w:rsidP="00DF010D">
      <w:pPr>
        <w:spacing w:after="0" w:line="240" w:lineRule="auto"/>
        <w:rPr>
          <w:sz w:val="24"/>
          <w:szCs w:val="24"/>
        </w:rPr>
      </w:pPr>
    </w:p>
    <w:p w:rsidR="007904FA" w:rsidRPr="00F740E5" w:rsidRDefault="007904FA" w:rsidP="00790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4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</w:t>
      </w:r>
      <w:r w:rsidRPr="00F74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ciência do inteiro teor do Termo de Referência/Projeto Básico da contratação.</w:t>
      </w:r>
    </w:p>
    <w:p w:rsidR="00DF010D" w:rsidRDefault="00DF010D" w:rsidP="002B71C7">
      <w:pPr>
        <w:spacing w:after="0" w:line="240" w:lineRule="auto"/>
      </w:pPr>
    </w:p>
    <w:sectPr w:rsidR="00DF010D" w:rsidSect="008D4EAD">
      <w:headerReference w:type="default" r:id="rId7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8C" w:rsidRDefault="0064318C" w:rsidP="0064318C">
      <w:pPr>
        <w:spacing w:after="0" w:line="240" w:lineRule="auto"/>
      </w:pPr>
      <w:r>
        <w:separator/>
      </w:r>
    </w:p>
  </w:endnote>
  <w:endnote w:type="continuationSeparator" w:id="0">
    <w:p w:rsidR="0064318C" w:rsidRDefault="0064318C" w:rsidP="0064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8C" w:rsidRDefault="0064318C" w:rsidP="0064318C">
      <w:pPr>
        <w:spacing w:after="0" w:line="240" w:lineRule="auto"/>
      </w:pPr>
      <w:r>
        <w:separator/>
      </w:r>
    </w:p>
  </w:footnote>
  <w:footnote w:type="continuationSeparator" w:id="0">
    <w:p w:rsidR="0064318C" w:rsidRDefault="0064318C" w:rsidP="0064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8C" w:rsidRDefault="0064318C">
    <w:pPr>
      <w:pStyle w:val="Cabealho"/>
    </w:pPr>
  </w:p>
  <w:p w:rsidR="0064318C" w:rsidRDefault="0064318C">
    <w:pPr>
      <w:pStyle w:val="Cabealho"/>
      <w:rPr>
        <w:rFonts w:ascii="Times New Roman" w:hAnsi="Times New Roman" w:cs="Times New Roman"/>
        <w:sz w:val="24"/>
        <w:szCs w:val="24"/>
      </w:rPr>
    </w:pPr>
  </w:p>
  <w:p w:rsidR="0064318C" w:rsidRDefault="0011578C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Modelo 3 -</w:t>
    </w:r>
    <w:r w:rsidR="0064318C" w:rsidRPr="0064318C">
      <w:rPr>
        <w:rFonts w:ascii="Times New Roman" w:hAnsi="Times New Roman" w:cs="Times New Roman"/>
        <w:sz w:val="24"/>
        <w:szCs w:val="24"/>
      </w:rPr>
      <w:t xml:space="preserve"> Formulário de proposta de preços e condições</w:t>
    </w:r>
    <w:r w:rsidR="00D637B6">
      <w:rPr>
        <w:rFonts w:ascii="Times New Roman" w:hAnsi="Times New Roman" w:cs="Times New Roman"/>
        <w:sz w:val="24"/>
        <w:szCs w:val="24"/>
      </w:rPr>
      <w:t xml:space="preserve"> - bens</w:t>
    </w:r>
  </w:p>
  <w:p w:rsidR="0064318C" w:rsidRDefault="0064318C">
    <w:pPr>
      <w:pStyle w:val="Cabealho"/>
      <w:rPr>
        <w:rFonts w:ascii="Times New Roman" w:hAnsi="Times New Roman" w:cs="Times New Roman"/>
        <w:sz w:val="24"/>
        <w:szCs w:val="24"/>
      </w:rPr>
    </w:pPr>
  </w:p>
  <w:p w:rsidR="0064318C" w:rsidRPr="0064318C" w:rsidRDefault="0064318C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0D"/>
    <w:rsid w:val="000C2790"/>
    <w:rsid w:val="000F64B0"/>
    <w:rsid w:val="0011578C"/>
    <w:rsid w:val="00133B37"/>
    <w:rsid w:val="00194C0D"/>
    <w:rsid w:val="001B2973"/>
    <w:rsid w:val="001F61A5"/>
    <w:rsid w:val="002900C8"/>
    <w:rsid w:val="00293A8E"/>
    <w:rsid w:val="002B2888"/>
    <w:rsid w:val="002B71C7"/>
    <w:rsid w:val="00331C2A"/>
    <w:rsid w:val="00352E18"/>
    <w:rsid w:val="00367F94"/>
    <w:rsid w:val="0037043A"/>
    <w:rsid w:val="003E3B6F"/>
    <w:rsid w:val="004679D1"/>
    <w:rsid w:val="0055283A"/>
    <w:rsid w:val="00567506"/>
    <w:rsid w:val="005C1214"/>
    <w:rsid w:val="005E246E"/>
    <w:rsid w:val="00635D07"/>
    <w:rsid w:val="0064318C"/>
    <w:rsid w:val="00653A05"/>
    <w:rsid w:val="00785C40"/>
    <w:rsid w:val="007904FA"/>
    <w:rsid w:val="007E0F6F"/>
    <w:rsid w:val="008879DD"/>
    <w:rsid w:val="00891505"/>
    <w:rsid w:val="008D4EAD"/>
    <w:rsid w:val="008F163C"/>
    <w:rsid w:val="00A15EB8"/>
    <w:rsid w:val="00A25E46"/>
    <w:rsid w:val="00A3721A"/>
    <w:rsid w:val="00A70C7C"/>
    <w:rsid w:val="00A8533A"/>
    <w:rsid w:val="00AE4919"/>
    <w:rsid w:val="00B06032"/>
    <w:rsid w:val="00B23936"/>
    <w:rsid w:val="00B36141"/>
    <w:rsid w:val="00B41B31"/>
    <w:rsid w:val="00C06DB7"/>
    <w:rsid w:val="00D637B6"/>
    <w:rsid w:val="00D833FA"/>
    <w:rsid w:val="00DB28DD"/>
    <w:rsid w:val="00DF010D"/>
    <w:rsid w:val="00DF65F0"/>
    <w:rsid w:val="00E11689"/>
    <w:rsid w:val="00E20639"/>
    <w:rsid w:val="00F154A0"/>
    <w:rsid w:val="00F821AB"/>
    <w:rsid w:val="00FC0F2D"/>
    <w:rsid w:val="00FD5854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01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18C"/>
  </w:style>
  <w:style w:type="paragraph" w:styleId="Rodap">
    <w:name w:val="footer"/>
    <w:basedOn w:val="Normal"/>
    <w:link w:val="RodapChar"/>
    <w:uiPriority w:val="99"/>
    <w:semiHidden/>
    <w:unhideWhenUsed/>
    <w:rsid w:val="0064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318C"/>
  </w:style>
  <w:style w:type="paragraph" w:styleId="Textodebalo">
    <w:name w:val="Balloon Text"/>
    <w:basedOn w:val="Normal"/>
    <w:link w:val="TextodebaloChar"/>
    <w:uiPriority w:val="99"/>
    <w:semiHidden/>
    <w:unhideWhenUsed/>
    <w:rsid w:val="0064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ap.xxx@trf1.jus.b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A1768C41-AF6A-457F-B445-48F151E4FE0D}"/>
</file>

<file path=customXml/itemProps2.xml><?xml version="1.0" encoding="utf-8"?>
<ds:datastoreItem xmlns:ds="http://schemas.openxmlformats.org/officeDocument/2006/customXml" ds:itemID="{06D2A25B-8D42-4B70-8906-E77DCA1F1B92}"/>
</file>

<file path=customXml/itemProps3.xml><?xml version="1.0" encoding="utf-8"?>
<ds:datastoreItem xmlns:ds="http://schemas.openxmlformats.org/officeDocument/2006/customXml" ds:itemID="{D8718E45-4EEA-445F-85D6-A91CE7642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mg95103</dc:creator>
  <cp:lastModifiedBy>mg1011330</cp:lastModifiedBy>
  <cp:revision>35</cp:revision>
  <cp:lastPrinted>2016-03-08T12:46:00Z</cp:lastPrinted>
  <dcterms:created xsi:type="dcterms:W3CDTF">2016-03-08T12:26:00Z</dcterms:created>
  <dcterms:modified xsi:type="dcterms:W3CDTF">2018-05-23T22:03:00Z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